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74" w:rsidRPr="00A01F74" w:rsidRDefault="00A01F74" w:rsidP="00A0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ÇOCUK BAYRAMI ÜLKESİ</w:t>
      </w:r>
    </w:p>
    <w:p w:rsidR="00A01F74" w:rsidRPr="00A01F74" w:rsidRDefault="009D4BC5" w:rsidP="00A01F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1. Yaratıcı Yazma </w:t>
      </w:r>
      <w:r w:rsidR="00A01F74" w:rsidRPr="00A01F7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Dereceli Puanlama Anahtarı</w:t>
      </w:r>
    </w:p>
    <w:p w:rsidR="00A01F74" w:rsidRDefault="00A01F74" w:rsidP="00A01F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A01F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dereceli puanlama anahtarı, öğrencilerin </w:t>
      </w:r>
      <w:r w:rsidR="009D4BC5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9D4BC5" w:rsidRPr="009D4B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ayal edilen bir ülkede yaşayan karakteri konu alan yazı </w:t>
      </w:r>
      <w:r w:rsidRPr="00A01F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yazma becerilerini değerlendirmek için kullanılır.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1984"/>
        <w:gridCol w:w="1843"/>
        <w:gridCol w:w="1709"/>
      </w:tblGrid>
      <w:tr w:rsidR="00A01F74" w:rsidTr="00A01F74">
        <w:tc>
          <w:tcPr>
            <w:tcW w:w="3227" w:type="dxa"/>
            <w:vAlign w:val="center"/>
          </w:tcPr>
          <w:p w:rsidR="00A01F74" w:rsidRPr="00A01F74" w:rsidRDefault="00A01F74" w:rsidP="00A01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843" w:type="dxa"/>
            <w:vAlign w:val="center"/>
          </w:tcPr>
          <w:p w:rsidR="009D4BC5" w:rsidRDefault="009D4BC5" w:rsidP="00A01F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Olay örgüsü</w:t>
            </w:r>
          </w:p>
          <w:p w:rsidR="00A01F74" w:rsidRPr="00A01F74" w:rsidRDefault="00A01F74" w:rsidP="00A0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(1-4)</w:t>
            </w:r>
          </w:p>
        </w:tc>
        <w:tc>
          <w:tcPr>
            <w:tcW w:w="1984" w:type="dxa"/>
            <w:vAlign w:val="center"/>
          </w:tcPr>
          <w:p w:rsidR="009D4BC5" w:rsidRDefault="009D4BC5" w:rsidP="00A01F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Özgünlük</w:t>
            </w:r>
          </w:p>
          <w:p w:rsidR="00A01F74" w:rsidRPr="00A01F74" w:rsidRDefault="00A01F74" w:rsidP="00A0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(1-4)</w:t>
            </w:r>
          </w:p>
        </w:tc>
        <w:tc>
          <w:tcPr>
            <w:tcW w:w="1843" w:type="dxa"/>
            <w:vAlign w:val="center"/>
          </w:tcPr>
          <w:p w:rsidR="00A01F74" w:rsidRDefault="009D4BC5" w:rsidP="00A01F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Yazım ve Noktalama</w:t>
            </w:r>
          </w:p>
          <w:p w:rsidR="00A01F74" w:rsidRPr="00A01F74" w:rsidRDefault="00A01F74" w:rsidP="00A0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(1-4)</w:t>
            </w:r>
          </w:p>
        </w:tc>
        <w:tc>
          <w:tcPr>
            <w:tcW w:w="1709" w:type="dxa"/>
            <w:vAlign w:val="center"/>
          </w:tcPr>
          <w:p w:rsidR="00A01F74" w:rsidRPr="00A01F74" w:rsidRDefault="00A01F74" w:rsidP="00A01F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Puan (12</w:t>
            </w:r>
            <w:r w:rsidRPr="00A01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A01F74" w:rsidTr="00A01F74">
        <w:tc>
          <w:tcPr>
            <w:tcW w:w="3227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3227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3227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3227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3227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3227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3227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3227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3227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9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01F74" w:rsidRPr="00A01F74" w:rsidRDefault="00A01F74" w:rsidP="00A0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Puanların Anlamı:</w:t>
      </w:r>
    </w:p>
    <w:p w:rsidR="00A01F74" w:rsidRPr="00A01F74" w:rsidRDefault="00A01F74" w:rsidP="00A01F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4 - Mükemmel:</w:t>
      </w:r>
      <w:r w:rsidRPr="00A01F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Görevin tüm unsurlarını eksiksiz ve çok yaratıcı bir şekilde yerine getirdi.</w:t>
      </w:r>
    </w:p>
    <w:p w:rsidR="00A01F74" w:rsidRPr="00A01F74" w:rsidRDefault="00A01F74" w:rsidP="00A01F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3 - İyi:</w:t>
      </w:r>
      <w:r w:rsidRPr="00A01F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Görevi tam olarak yerine getirdi ancak bazı detaylar geliştirilebilir.</w:t>
      </w:r>
    </w:p>
    <w:p w:rsidR="00A01F74" w:rsidRPr="00A01F74" w:rsidRDefault="00A01F74" w:rsidP="00A01F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2 - Geliştirilebilir:</w:t>
      </w:r>
      <w:r w:rsidRPr="00A01F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Görevin bir kısmını yerine getirdi ancak önemli eksiklikler veya hatalar mevcut.</w:t>
      </w:r>
    </w:p>
    <w:p w:rsidR="00A01F74" w:rsidRDefault="00A01F74" w:rsidP="00A01F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1 - Yetersiz:</w:t>
      </w:r>
      <w:r w:rsidRPr="00A01F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Görevi yerine getiremedi veya çok az çaba gösterdi.</w:t>
      </w:r>
    </w:p>
    <w:p w:rsidR="00A01F74" w:rsidRPr="00A01F74" w:rsidRDefault="00A01F74" w:rsidP="00A01F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Toplam Puanların Yorumlanması</w:t>
      </w:r>
    </w:p>
    <w:p w:rsidR="00A01F74" w:rsidRPr="00A01F74" w:rsidRDefault="00A01F74" w:rsidP="00A01F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12-10 Puan (Çok İyi/Mükemmel):</w:t>
      </w:r>
      <w:r w:rsidRPr="00A01F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Öğrenciniz, yaratıcı yazma görevini üstün bir başarıyla tamamlamıştır. Karakteri çok iyi yansıtmış, duygusal derinliği ustalıkla kullanmış ve yazım kurallarına mükemmel düzeyde uymuştur.</w:t>
      </w:r>
    </w:p>
    <w:p w:rsidR="00A01F74" w:rsidRPr="00A01F74" w:rsidRDefault="00A01F74" w:rsidP="00A01F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9-7 Puan (İyi/Başarılı):</w:t>
      </w:r>
      <w:r w:rsidRPr="00A01F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Öğrenciniz, görevi büyük ölçüde başarılı bir şekilde tamamlamıştır. Karakter ve duyguları başarılı bir şekilde yansıtmış, ancak anlatımda veya yazım kurallarında küçük eksiklikler olabilir.</w:t>
      </w:r>
    </w:p>
    <w:p w:rsidR="00A01F74" w:rsidRPr="00A01F74" w:rsidRDefault="00A01F74" w:rsidP="00A01F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6-4 Puan (Orta/Geliştirilebilir):</w:t>
      </w:r>
      <w:r w:rsidRPr="00A01F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Öğrenciniz, görevin temel unsurlarını yerine getirmiştir ancak önemli eksiklikleri bulunmaktadır. Karakteri yansıtmada veya duyguları ifadede zorlanmış, yazım hataları metnin anlaşılırlığını kısmen etkilemiştir.</w:t>
      </w:r>
    </w:p>
    <w:p w:rsidR="00A01F74" w:rsidRPr="00A01F74" w:rsidRDefault="00A01F74" w:rsidP="00A01F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Puan ve Altı (Yetersiz):</w:t>
      </w:r>
      <w:r w:rsidRPr="00A01F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Öğrenciniz, görevi yerine getirmede çok zorlanmıştır. Temel beklentileri karşılayamamış, metin anlaşılmaz veya eksik kalmıştır.</w:t>
      </w:r>
    </w:p>
    <w:p w:rsidR="00A01F74" w:rsidRPr="00A01F74" w:rsidRDefault="00A01F74" w:rsidP="00A01F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sz w:val="24"/>
          <w:szCs w:val="24"/>
          <w:lang w:eastAsia="tr-TR"/>
        </w:rPr>
        <w:t>Bu rehber, her bir öğrencinizin performansını hem bireysel olarak hem de sınıf genelindeki ortalamaya göre daha iyi yorumlamanızı sağlayacaktır.</w:t>
      </w:r>
    </w:p>
    <w:p w:rsidR="00A01F74" w:rsidRPr="00A01F74" w:rsidRDefault="00A01F74" w:rsidP="00A01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A01F74" w:rsidRPr="00A01F74" w:rsidRDefault="00A01F74" w:rsidP="00A01F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2. Görsel Okuma: Gözlem Formu</w:t>
      </w:r>
    </w:p>
    <w:p w:rsidR="00A01F74" w:rsidRDefault="00A01F74" w:rsidP="00A01F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Açıklama:</w:t>
      </w:r>
      <w:r w:rsidRPr="00A01F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gözlem formu, öğrencilerin metne eşlik eden görselleri yorumlayarak farklı kültürlere ait bilgiler edinme ve bu bilgileri analiz etme becerilerini değerlendirmek için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kullanılır.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1985"/>
        <w:gridCol w:w="1843"/>
        <w:gridCol w:w="1643"/>
      </w:tblGrid>
      <w:tr w:rsidR="00A01F74" w:rsidTr="00A01F74">
        <w:tc>
          <w:tcPr>
            <w:tcW w:w="4851" w:type="dxa"/>
            <w:vAlign w:val="center"/>
          </w:tcPr>
          <w:p w:rsidR="00A01F74" w:rsidRPr="00A01F74" w:rsidRDefault="00A01F74" w:rsidP="00A01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 Adı Soyadı</w:t>
            </w:r>
          </w:p>
        </w:tc>
        <w:tc>
          <w:tcPr>
            <w:tcW w:w="1985" w:type="dxa"/>
            <w:vAlign w:val="center"/>
          </w:tcPr>
          <w:p w:rsidR="00A01F74" w:rsidRPr="00A01F74" w:rsidRDefault="00A01F74" w:rsidP="00A01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1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A. Görselden Bilgi Çıkarma </w:t>
            </w:r>
            <w:r w:rsidRPr="00A0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A01F74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A0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1843" w:type="dxa"/>
            <w:vAlign w:val="center"/>
          </w:tcPr>
          <w:p w:rsidR="00A01F74" w:rsidRPr="00A01F74" w:rsidRDefault="00A01F74" w:rsidP="00A01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1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B. Kültürleri Yorumlama </w:t>
            </w:r>
            <w:r w:rsidRPr="00A0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A01F74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A0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  <w:tc>
          <w:tcPr>
            <w:tcW w:w="1643" w:type="dxa"/>
            <w:vAlign w:val="center"/>
          </w:tcPr>
          <w:p w:rsidR="00A01F74" w:rsidRPr="00A01F74" w:rsidRDefault="00A01F74" w:rsidP="00A01F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01F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C. Yorumları İfade Etme</w:t>
            </w:r>
          </w:p>
          <w:p w:rsidR="00A01F74" w:rsidRPr="00A01F74" w:rsidRDefault="00A01F74" w:rsidP="00A01F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</w:t>
            </w:r>
            <w:r w:rsidRPr="00A01F74">
              <w:rPr>
                <w:rFonts w:ascii="MS Gothic" w:eastAsia="MS Gothic" w:hAnsi="MS Gothic" w:cs="MS Gothic"/>
                <w:b/>
                <w:sz w:val="24"/>
                <w:szCs w:val="24"/>
                <w:lang w:eastAsia="tr-TR"/>
              </w:rPr>
              <w:t>✔</w:t>
            </w:r>
            <w:r w:rsidRPr="00A01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/❌)</w:t>
            </w: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A01F74" w:rsidTr="00A01F74">
        <w:tc>
          <w:tcPr>
            <w:tcW w:w="4851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43" w:type="dxa"/>
          </w:tcPr>
          <w:p w:rsidR="00A01F74" w:rsidRDefault="00A01F74" w:rsidP="00A01F7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A01F74" w:rsidRPr="00A01F74" w:rsidRDefault="00A01F74" w:rsidP="00A01F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1F74" w:rsidRPr="00A01F74" w:rsidRDefault="00A01F74" w:rsidP="00A01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01F7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NOTLAR: </w:t>
      </w:r>
    </w:p>
    <w:p w:rsidR="000366DF" w:rsidRDefault="000366DF"/>
    <w:sectPr w:rsidR="000366DF" w:rsidSect="00A01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A4E"/>
    <w:multiLevelType w:val="multilevel"/>
    <w:tmpl w:val="8B62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A3472"/>
    <w:multiLevelType w:val="multilevel"/>
    <w:tmpl w:val="4A4C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555086"/>
    <w:multiLevelType w:val="multilevel"/>
    <w:tmpl w:val="D81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E03F48"/>
    <w:multiLevelType w:val="multilevel"/>
    <w:tmpl w:val="D14C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3E"/>
    <w:rsid w:val="000366DF"/>
    <w:rsid w:val="006A733E"/>
    <w:rsid w:val="009D4BC5"/>
    <w:rsid w:val="00A0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7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7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20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5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0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8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2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774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54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08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5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5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0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9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2025-08-27T12:54:00Z</dcterms:created>
  <dcterms:modified xsi:type="dcterms:W3CDTF">2025-12-06T22:06:00Z</dcterms:modified>
</cp:coreProperties>
</file>